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8460" w14:textId="77777777" w:rsidR="00D77025" w:rsidRPr="00AF5A50" w:rsidRDefault="00D77025" w:rsidP="00D77025">
      <w:pPr>
        <w:pStyle w:val="Ttulo1"/>
        <w:rPr>
          <w:lang w:val="es-ES_tradnl"/>
        </w:rPr>
      </w:pPr>
      <w:r w:rsidRPr="00AF5A50">
        <w:rPr>
          <w:lang w:val="es-ES_tradnl"/>
        </w:rPr>
        <w:t xml:space="preserve">Unidad 2. Ambiente de trabajo y conceptos básicos </w:t>
      </w:r>
    </w:p>
    <w:p w14:paraId="38721045" w14:textId="1040DE2D" w:rsidR="00D77025" w:rsidRPr="00AF5A50" w:rsidRDefault="00D77025" w:rsidP="00D77025">
      <w:pPr>
        <w:pStyle w:val="Ttulo1"/>
        <w:rPr>
          <w:lang w:val="es-ES_tradnl"/>
        </w:rPr>
      </w:pPr>
    </w:p>
    <w:p w14:paraId="0AE70627" w14:textId="75E8803C" w:rsidR="00D77025" w:rsidRPr="00C2514D" w:rsidRDefault="002B1939" w:rsidP="00D77025">
      <w:pPr>
        <w:pStyle w:val="Ttulo1"/>
        <w:rPr>
          <w:color w:val="548DD4" w:themeColor="text2" w:themeTint="99"/>
          <w:lang w:val="es-ES_tradnl"/>
        </w:rPr>
      </w:pPr>
      <w:r w:rsidRPr="00C2514D">
        <w:rPr>
          <w:color w:val="548DD4" w:themeColor="text2" w:themeTint="99"/>
          <w:lang w:val="es-ES_tradnl"/>
        </w:rPr>
        <w:t>Actividad 1.</w:t>
      </w:r>
      <w:r w:rsidR="00D77025" w:rsidRPr="00C2514D">
        <w:rPr>
          <w:color w:val="548DD4" w:themeColor="text2" w:themeTint="99"/>
          <w:lang w:val="es-ES_tradnl"/>
        </w:rPr>
        <w:t xml:space="preserve"> Reconoce el ambiente</w:t>
      </w:r>
    </w:p>
    <w:p w14:paraId="5BE3CCE6" w14:textId="7586CF3A" w:rsidR="006E0398" w:rsidRPr="00AF5A50" w:rsidRDefault="006E0398" w:rsidP="00E70813">
      <w:pPr>
        <w:spacing w:after="0"/>
        <w:rPr>
          <w:rFonts w:ascii="Verdana" w:hAnsi="Verdana" w:cs="Arial"/>
          <w:color w:val="000000"/>
        </w:rPr>
      </w:pPr>
    </w:p>
    <w:p w14:paraId="4427CC20" w14:textId="7232A290" w:rsidR="00D77025" w:rsidRPr="00AF5A50" w:rsidRDefault="00F130BA" w:rsidP="00A731B9">
      <w:pPr>
        <w:rPr>
          <w:rFonts w:ascii="Verdana" w:hAnsi="Verdana"/>
        </w:rPr>
      </w:pPr>
      <w:r w:rsidRPr="00AF5A50">
        <w:rPr>
          <w:rFonts w:ascii="Verdana" w:hAnsi="Verdana"/>
          <w:b/>
        </w:rPr>
        <w:t>Instrucciones</w:t>
      </w:r>
      <w:r w:rsidRPr="00AF5A50">
        <w:rPr>
          <w:rFonts w:ascii="Verdana" w:hAnsi="Verdana"/>
        </w:rPr>
        <w:t xml:space="preserve">: </w:t>
      </w:r>
      <w:proofErr w:type="gramStart"/>
      <w:r w:rsidR="00482476">
        <w:rPr>
          <w:rFonts w:ascii="Verdana" w:hAnsi="Verdana"/>
        </w:rPr>
        <w:t xml:space="preserve">Identifica </w:t>
      </w:r>
      <w:r w:rsidR="00C2514D">
        <w:rPr>
          <w:rFonts w:ascii="Verdana" w:hAnsi="Verdana"/>
        </w:rPr>
        <w:t xml:space="preserve"> y</w:t>
      </w:r>
      <w:proofErr w:type="gramEnd"/>
      <w:r w:rsidR="00C2514D">
        <w:rPr>
          <w:rFonts w:ascii="Verdana" w:hAnsi="Verdana"/>
        </w:rPr>
        <w:t xml:space="preserve"> ubica </w:t>
      </w:r>
      <w:r w:rsidR="00D77025" w:rsidRPr="00AF5A50">
        <w:rPr>
          <w:rFonts w:ascii="Verdana" w:hAnsi="Verdana"/>
        </w:rPr>
        <w:t xml:space="preserve">los </w:t>
      </w:r>
      <w:r w:rsidR="00482476">
        <w:rPr>
          <w:rFonts w:ascii="Verdana" w:hAnsi="Verdana"/>
        </w:rPr>
        <w:t>nombres de los distintos elementos del ambiente de Excel</w:t>
      </w:r>
      <w:r w:rsidR="00D77025" w:rsidRPr="00AF5A50">
        <w:rPr>
          <w:rFonts w:ascii="Verdana" w:hAnsi="Verdana"/>
        </w:rPr>
        <w:t>.</w:t>
      </w:r>
    </w:p>
    <w:p w14:paraId="3B4D362A" w14:textId="1B935677" w:rsidR="00C2514D" w:rsidRDefault="008B404A" w:rsidP="00C2514D">
      <w:pPr>
        <w:jc w:val="center"/>
        <w:rPr>
          <w:rFonts w:ascii="Verdana" w:hAnsi="Verdana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5168" behindDoc="1" locked="0" layoutInCell="1" allowOverlap="1" wp14:anchorId="2820CB1B" wp14:editId="638F9D0F">
            <wp:simplePos x="0" y="0"/>
            <wp:positionH relativeFrom="column">
              <wp:posOffset>2435</wp:posOffset>
            </wp:positionH>
            <wp:positionV relativeFrom="paragraph">
              <wp:posOffset>5621</wp:posOffset>
            </wp:positionV>
            <wp:extent cx="5009515" cy="385699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AD5F" w14:textId="363B510F" w:rsidR="00C2514D" w:rsidRDefault="00C2514D" w:rsidP="00C2514D">
      <w:pPr>
        <w:jc w:val="center"/>
        <w:rPr>
          <w:rFonts w:ascii="Verdana" w:hAnsi="Verdana"/>
        </w:rPr>
      </w:pPr>
    </w:p>
    <w:p w14:paraId="1FBECD43" w14:textId="28522ADD" w:rsidR="00C2514D" w:rsidRDefault="00241471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795398" wp14:editId="5AE56FA9">
                <wp:simplePos x="0" y="0"/>
                <wp:positionH relativeFrom="column">
                  <wp:posOffset>810373</wp:posOffset>
                </wp:positionH>
                <wp:positionV relativeFrom="paragraph">
                  <wp:posOffset>169529</wp:posOffset>
                </wp:positionV>
                <wp:extent cx="874718" cy="527323"/>
                <wp:effectExtent l="0" t="0" r="20955" b="254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718" cy="5273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0158CB8" w14:textId="77777777" w:rsidR="00C2514D" w:rsidRPr="00A671D5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Cuadro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5398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63.8pt;margin-top:13.35pt;width:68.9pt;height:4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" filled="f" strokecolor="#8db3e2 [1311]" strokeweight=".5pt">
                <v:textbox>
                  <w:txbxContent>
                    <w:p w14:paraId="30158CB8" w14:textId="77777777" w:rsidR="00C2514D" w:rsidRPr="00A671D5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Cuadro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 w:rsidR="008B404A"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3C582" wp14:editId="53A6CBED">
                <wp:simplePos x="0" y="0"/>
                <wp:positionH relativeFrom="column">
                  <wp:posOffset>3489473</wp:posOffset>
                </wp:positionH>
                <wp:positionV relativeFrom="paragraph">
                  <wp:posOffset>72511</wp:posOffset>
                </wp:positionV>
                <wp:extent cx="1200150" cy="419100"/>
                <wp:effectExtent l="0" t="0" r="15240" b="1460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109E7B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3C582" id="8 Cuadro de texto" o:spid="_x0000_s1027" type="#_x0000_t202" style="position:absolute;left:0;text-align:left;margin-left:274.75pt;margin-top:5.7pt;width:94.5pt;height:33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" filled="f" strokecolor="#8db3e2 [1311]" strokeweight=".5pt">
                <v:textbox style="mso-fit-shape-to-text:t">
                  <w:txbxContent>
                    <w:p w14:paraId="4C109E7B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título</w:t>
                      </w:r>
                    </w:p>
                  </w:txbxContent>
                </v:textbox>
              </v:shape>
            </w:pict>
          </mc:Fallback>
        </mc:AlternateContent>
      </w:r>
    </w:p>
    <w:p w14:paraId="75D53C35" w14:textId="1FF49DED" w:rsidR="00C2514D" w:rsidRDefault="008B404A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C600E" wp14:editId="0FB6DADB">
                <wp:simplePos x="0" y="0"/>
                <wp:positionH relativeFrom="column">
                  <wp:posOffset>2508363</wp:posOffset>
                </wp:positionH>
                <wp:positionV relativeFrom="paragraph">
                  <wp:posOffset>58201</wp:posOffset>
                </wp:positionV>
                <wp:extent cx="1828800" cy="1828800"/>
                <wp:effectExtent l="0" t="0" r="13970" b="1460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1821C9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fórmulas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C600E" id="7 Cuadro de texto" o:spid="_x0000_s1028" type="#_x0000_t202" style="position:absolute;left:0;text-align:left;margin-left:197.5pt;margin-top:4.6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" filled="f" strokecolor="#8db3e2 [1311]" strokeweight=".5pt">
                <v:textbox style="mso-fit-shape-to-text:t">
                  <w:txbxContent>
                    <w:p w14:paraId="7B1821C9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fórmulas</w:t>
                      </w:r>
                    </w:p>
                  </w:txbxContent>
                </v:textbox>
              </v:shape>
            </w:pict>
          </mc:Fallback>
        </mc:AlternateContent>
      </w:r>
    </w:p>
    <w:p w14:paraId="1073B84A" w14:textId="065B3FE7" w:rsidR="00C2514D" w:rsidRDefault="00241471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37B543" wp14:editId="31540556">
                <wp:simplePos x="0" y="0"/>
                <wp:positionH relativeFrom="column">
                  <wp:posOffset>1597126</wp:posOffset>
                </wp:positionH>
                <wp:positionV relativeFrom="paragraph">
                  <wp:posOffset>6362</wp:posOffset>
                </wp:positionV>
                <wp:extent cx="1828800" cy="1828800"/>
                <wp:effectExtent l="0" t="0" r="13335" b="1460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47C606E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Cinta de opciones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7B543" id="6 Cuadro de texto" o:spid="_x0000_s1029" type="#_x0000_t202" style="position:absolute;left:0;text-align:left;margin-left:125.75pt;margin-top:.5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" filled="f" strokecolor="#8db3e2 [1311]" strokeweight=".5pt">
                <v:textbox style="mso-fit-shape-to-text:t">
                  <w:txbxContent>
                    <w:p w14:paraId="647C606E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Cinta de opciones</w:t>
                      </w:r>
                    </w:p>
                  </w:txbxContent>
                </v:textbox>
              </v:shape>
            </w:pict>
          </mc:Fallback>
        </mc:AlternateContent>
      </w:r>
      <w:r w:rsidR="002A0332"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29EFA5A" wp14:editId="0FA3C935">
                <wp:simplePos x="0" y="0"/>
                <wp:positionH relativeFrom="column">
                  <wp:posOffset>111230</wp:posOffset>
                </wp:positionH>
                <wp:positionV relativeFrom="paragraph">
                  <wp:posOffset>136113</wp:posOffset>
                </wp:positionV>
                <wp:extent cx="1070610" cy="790575"/>
                <wp:effectExtent l="0" t="0" r="1524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D6434A1" w14:textId="67A505DE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 herramientas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 accesos rápidos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FA5A" id="4 Cuadro de texto" o:spid="_x0000_s1030" type="#_x0000_t202" style="position:absolute;left:0;text-align:left;margin-left:8.75pt;margin-top:10.7pt;width:84.3pt;height:6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" filled="f" strokecolor="#8db3e2 [1311]" strokeweight=".5pt">
                <v:textbox>
                  <w:txbxContent>
                    <w:p w14:paraId="4D6434A1" w14:textId="67A505DE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 herramientas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 accesos rápidos</w:t>
                      </w:r>
                    </w:p>
                  </w:txbxContent>
                </v:textbox>
              </v:shape>
            </w:pict>
          </mc:Fallback>
        </mc:AlternateContent>
      </w:r>
    </w:p>
    <w:p w14:paraId="4271AC40" w14:textId="60B600DB" w:rsidR="00C2514D" w:rsidRDefault="00C2514D" w:rsidP="00C2514D">
      <w:pPr>
        <w:jc w:val="center"/>
        <w:rPr>
          <w:rFonts w:ascii="Verdana" w:hAnsi="Verdana"/>
        </w:rPr>
      </w:pPr>
    </w:p>
    <w:p w14:paraId="4B4BB66B" w14:textId="1565F3AC" w:rsidR="00C2514D" w:rsidRDefault="00C2514D" w:rsidP="00C2514D">
      <w:pPr>
        <w:jc w:val="center"/>
        <w:rPr>
          <w:rFonts w:ascii="Verdana" w:hAnsi="Verdana"/>
        </w:rPr>
      </w:pPr>
    </w:p>
    <w:p w14:paraId="32A1FD7D" w14:textId="12A50E16" w:rsidR="00C2514D" w:rsidRDefault="002A0332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C71172" wp14:editId="7977AEC2">
                <wp:simplePos x="0" y="0"/>
                <wp:positionH relativeFrom="column">
                  <wp:posOffset>3518955</wp:posOffset>
                </wp:positionH>
                <wp:positionV relativeFrom="paragraph">
                  <wp:posOffset>268087</wp:posOffset>
                </wp:positionV>
                <wp:extent cx="1209675" cy="457200"/>
                <wp:effectExtent l="0" t="0" r="28575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0C428085" w14:textId="06F8FF48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Barra 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desplazamientos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1172" id="9 Cuadro de texto" o:spid="_x0000_s1031" type="#_x0000_t202" style="position:absolute;left:0;text-align:left;margin-left:277.1pt;margin-top:21.1pt;width:95.2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" filled="f" strokecolor="#8db3e2 [1311]" strokeweight=".5pt">
                <v:textbox>
                  <w:txbxContent>
                    <w:p w14:paraId="0C428085" w14:textId="06F8FF48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Barra 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desplazamientos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0B867D5B" w14:textId="03C76EA7" w:rsidR="00C2514D" w:rsidRDefault="00C2514D" w:rsidP="00C2514D">
      <w:pPr>
        <w:jc w:val="center"/>
        <w:rPr>
          <w:rFonts w:ascii="Verdana" w:hAnsi="Verdana"/>
        </w:rPr>
      </w:pPr>
    </w:p>
    <w:p w14:paraId="4183B079" w14:textId="6E84B097" w:rsidR="00C2514D" w:rsidRDefault="008B404A" w:rsidP="00C2514D">
      <w:pPr>
        <w:jc w:val="center"/>
        <w:rPr>
          <w:rFonts w:ascii="Verdana" w:hAnsi="Verdana"/>
        </w:rPr>
      </w:pPr>
      <w:r w:rsidRPr="00C251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BC9B4A" wp14:editId="7BEC4383">
                <wp:simplePos x="0" y="0"/>
                <wp:positionH relativeFrom="column">
                  <wp:posOffset>355276</wp:posOffset>
                </wp:positionH>
                <wp:positionV relativeFrom="paragraph">
                  <wp:posOffset>223216</wp:posOffset>
                </wp:positionV>
                <wp:extent cx="1828800" cy="1828800"/>
                <wp:effectExtent l="0" t="0" r="10160" b="1460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2DD75F4" w14:textId="77777777" w:rsidR="00C2514D" w:rsidRPr="00C2514D" w:rsidRDefault="00C2514D" w:rsidP="00C2514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514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Hojas de cálculo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9B4A" id="10 Cuadro de texto" o:spid="_x0000_s1032" type="#_x0000_t202" style="position:absolute;left:0;text-align:left;margin-left:27.95pt;margin-top:17.6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" filled="f" strokecolor="#8db3e2 [1311]" strokeweight=".5pt">
                <v:textbox style="mso-fit-shape-to-text:t">
                  <w:txbxContent>
                    <w:p w14:paraId="62DD75F4" w14:textId="77777777" w:rsidR="00C2514D" w:rsidRPr="00C2514D" w:rsidRDefault="00C2514D" w:rsidP="00C2514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514D">
                        <w:rPr>
                          <w:rFonts w:ascii="Verdana" w:hAnsi="Verdana"/>
                          <w:sz w:val="20"/>
                          <w:szCs w:val="20"/>
                        </w:rPr>
                        <w:t>Hojas de cálculo</w:t>
                      </w:r>
                    </w:p>
                  </w:txbxContent>
                </v:textbox>
              </v:shape>
            </w:pict>
          </mc:Fallback>
        </mc:AlternateContent>
      </w:r>
    </w:p>
    <w:p w14:paraId="1DE9E406" w14:textId="193C0DEB" w:rsidR="00C2514D" w:rsidRDefault="00C2514D" w:rsidP="00C2514D">
      <w:pPr>
        <w:jc w:val="center"/>
        <w:rPr>
          <w:rFonts w:ascii="Verdana" w:hAnsi="Verdana"/>
        </w:rPr>
      </w:pPr>
    </w:p>
    <w:p w14:paraId="30DD8CAD" w14:textId="4CBE57DA" w:rsidR="00C2514D" w:rsidRDefault="00C2514D" w:rsidP="00C2514D">
      <w:pPr>
        <w:jc w:val="center"/>
        <w:rPr>
          <w:rFonts w:ascii="Verdana" w:hAnsi="Verdana"/>
        </w:rPr>
      </w:pPr>
    </w:p>
    <w:p w14:paraId="45CEB8FF" w14:textId="315A57A3" w:rsidR="00F130BA" w:rsidRPr="00C2514D" w:rsidRDefault="00F130BA" w:rsidP="00C2514D">
      <w:pPr>
        <w:jc w:val="center"/>
        <w:rPr>
          <w:rFonts w:ascii="Verdana" w:hAnsi="Verdana"/>
        </w:rPr>
      </w:pPr>
    </w:p>
    <w:p w14:paraId="269BF285" w14:textId="7744483D" w:rsidR="00D77025" w:rsidRPr="00C2514D" w:rsidRDefault="00D77025" w:rsidP="00A731B9">
      <w:pPr>
        <w:rPr>
          <w:rFonts w:ascii="Verdana" w:hAnsi="Verdana"/>
        </w:rPr>
      </w:pPr>
    </w:p>
    <w:p w14:paraId="24F25E08" w14:textId="08238343" w:rsidR="00C2514D" w:rsidRPr="00C2514D" w:rsidRDefault="00C2514D" w:rsidP="00A731B9">
      <w:pPr>
        <w:rPr>
          <w:rFonts w:ascii="Verdana" w:hAnsi="Verdana"/>
        </w:rPr>
      </w:pPr>
    </w:p>
    <w:p w14:paraId="7721F1BC" w14:textId="3476227D" w:rsidR="00C2514D" w:rsidRPr="00C2514D" w:rsidRDefault="00C2514D" w:rsidP="00A731B9">
      <w:pPr>
        <w:rPr>
          <w:rFonts w:ascii="Verdana" w:hAnsi="Verdana"/>
        </w:rPr>
      </w:pPr>
    </w:p>
    <w:sectPr w:rsidR="00C2514D" w:rsidRPr="00C2514D" w:rsidSect="00875D90">
      <w:headerReference w:type="default" r:id="rId8"/>
      <w:footerReference w:type="default" r:id="rId9"/>
      <w:pgSz w:w="12240" w:h="15840"/>
      <w:pgMar w:top="2269" w:right="1702" w:bottom="2127" w:left="1701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A071" w14:textId="77777777" w:rsidR="00A51DFB" w:rsidRDefault="00A51DFB">
      <w:pPr>
        <w:spacing w:after="0" w:line="240" w:lineRule="auto"/>
      </w:pPr>
      <w:r>
        <w:separator/>
      </w:r>
    </w:p>
  </w:endnote>
  <w:endnote w:type="continuationSeparator" w:id="0">
    <w:p w14:paraId="740816F9" w14:textId="77777777" w:rsidR="00A51DFB" w:rsidRDefault="00A5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460326"/>
      <w:docPartObj>
        <w:docPartGallery w:val="Page Numbers (Bottom of Page)"/>
        <w:docPartUnique/>
      </w:docPartObj>
    </w:sdtPr>
    <w:sdtEndPr/>
    <w:sdtContent>
      <w:p w14:paraId="052EE77B" w14:textId="1D79AA57" w:rsidR="00482476" w:rsidRDefault="004824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BB2" w:rsidRPr="006B0BB2">
          <w:rPr>
            <w:noProof/>
            <w:lang w:val="es-ES"/>
          </w:rPr>
          <w:t>1</w:t>
        </w:r>
        <w:r>
          <w:fldChar w:fldCharType="end"/>
        </w:r>
      </w:p>
    </w:sdtContent>
  </w:sdt>
  <w:p w14:paraId="0AA4D24B" w14:textId="77777777" w:rsidR="00482476" w:rsidRDefault="00482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08F" w14:textId="77777777" w:rsidR="00A51DFB" w:rsidRDefault="00A51DFB">
      <w:pPr>
        <w:spacing w:after="0" w:line="240" w:lineRule="auto"/>
      </w:pPr>
      <w:r>
        <w:separator/>
      </w:r>
    </w:p>
  </w:footnote>
  <w:footnote w:type="continuationSeparator" w:id="0">
    <w:p w14:paraId="15A814B3" w14:textId="77777777" w:rsidR="00A51DFB" w:rsidRDefault="00A5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1F28" w14:textId="07DEF285" w:rsidR="002B1939" w:rsidRPr="00D6683A" w:rsidRDefault="006B0BB2" w:rsidP="006421AF">
    <w:pPr>
      <w:pStyle w:val="Encabezado"/>
      <w:rPr>
        <w:rFonts w:ascii="Arial" w:hAnsi="Arial" w:cs="Arial"/>
        <w:b/>
        <w:color w:val="FFFFFF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3BE7AA" wp14:editId="2E1E3132">
          <wp:simplePos x="0" y="0"/>
          <wp:positionH relativeFrom="column">
            <wp:posOffset>-1061085</wp:posOffset>
          </wp:positionH>
          <wp:positionV relativeFrom="paragraph">
            <wp:posOffset>-360680</wp:posOffset>
          </wp:positionV>
          <wp:extent cx="7769762" cy="971550"/>
          <wp:effectExtent l="0" t="0" r="317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57" cy="97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EE0"/>
    <w:multiLevelType w:val="hybridMultilevel"/>
    <w:tmpl w:val="FD2E66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A40"/>
    <w:multiLevelType w:val="hybridMultilevel"/>
    <w:tmpl w:val="7DEEA8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2A2"/>
    <w:multiLevelType w:val="hybridMultilevel"/>
    <w:tmpl w:val="5830A50A"/>
    <w:lvl w:ilvl="0" w:tplc="ADEE2E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E566F5"/>
    <w:multiLevelType w:val="hybridMultilevel"/>
    <w:tmpl w:val="11461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6FD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170C3"/>
    <w:multiLevelType w:val="hybridMultilevel"/>
    <w:tmpl w:val="F24A8A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14ADA"/>
    <w:multiLevelType w:val="hybridMultilevel"/>
    <w:tmpl w:val="1AE87A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583736"/>
    <w:multiLevelType w:val="hybridMultilevel"/>
    <w:tmpl w:val="9E525E6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B9569D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AF344F"/>
    <w:multiLevelType w:val="hybridMultilevel"/>
    <w:tmpl w:val="FA10BD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DAC"/>
    <w:multiLevelType w:val="hybridMultilevel"/>
    <w:tmpl w:val="D2664CA2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15918A2"/>
    <w:multiLevelType w:val="hybridMultilevel"/>
    <w:tmpl w:val="88A0D4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77431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284442"/>
    <w:multiLevelType w:val="hybridMultilevel"/>
    <w:tmpl w:val="2944687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86A78"/>
    <w:multiLevelType w:val="hybridMultilevel"/>
    <w:tmpl w:val="61403BA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A3533"/>
    <w:multiLevelType w:val="hybridMultilevel"/>
    <w:tmpl w:val="F56A6B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0F680C"/>
    <w:multiLevelType w:val="hybridMultilevel"/>
    <w:tmpl w:val="6A58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32707"/>
    <w:multiLevelType w:val="hybridMultilevel"/>
    <w:tmpl w:val="D3BEE0E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9819D0"/>
    <w:multiLevelType w:val="hybridMultilevel"/>
    <w:tmpl w:val="8F86A8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F422A9"/>
    <w:multiLevelType w:val="hybridMultilevel"/>
    <w:tmpl w:val="8A485E8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DE054F4"/>
    <w:multiLevelType w:val="hybridMultilevel"/>
    <w:tmpl w:val="416E64EE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78060952">
    <w:abstractNumId w:val="3"/>
  </w:num>
  <w:num w:numId="2" w16cid:durableId="1617102414">
    <w:abstractNumId w:val="20"/>
  </w:num>
  <w:num w:numId="3" w16cid:durableId="1146319586">
    <w:abstractNumId w:val="19"/>
  </w:num>
  <w:num w:numId="4" w16cid:durableId="937952737">
    <w:abstractNumId w:val="14"/>
  </w:num>
  <w:num w:numId="5" w16cid:durableId="198276119">
    <w:abstractNumId w:val="16"/>
  </w:num>
  <w:num w:numId="6" w16cid:durableId="2028633272">
    <w:abstractNumId w:val="7"/>
  </w:num>
  <w:num w:numId="7" w16cid:durableId="1378771724">
    <w:abstractNumId w:val="18"/>
  </w:num>
  <w:num w:numId="8" w16cid:durableId="74521740">
    <w:abstractNumId w:val="6"/>
  </w:num>
  <w:num w:numId="9" w16cid:durableId="941688511">
    <w:abstractNumId w:val="10"/>
  </w:num>
  <w:num w:numId="10" w16cid:durableId="737284464">
    <w:abstractNumId w:val="4"/>
  </w:num>
  <w:num w:numId="11" w16cid:durableId="1819834234">
    <w:abstractNumId w:val="12"/>
  </w:num>
  <w:num w:numId="12" w16cid:durableId="725571378">
    <w:abstractNumId w:val="15"/>
  </w:num>
  <w:num w:numId="13" w16cid:durableId="1026447986">
    <w:abstractNumId w:val="8"/>
  </w:num>
  <w:num w:numId="14" w16cid:durableId="635644424">
    <w:abstractNumId w:val="13"/>
  </w:num>
  <w:num w:numId="15" w16cid:durableId="95757689">
    <w:abstractNumId w:val="2"/>
  </w:num>
  <w:num w:numId="16" w16cid:durableId="618295747">
    <w:abstractNumId w:val="17"/>
  </w:num>
  <w:num w:numId="17" w16cid:durableId="1369380671">
    <w:abstractNumId w:val="5"/>
  </w:num>
  <w:num w:numId="18" w16cid:durableId="1531992599">
    <w:abstractNumId w:val="9"/>
  </w:num>
  <w:num w:numId="19" w16cid:durableId="1303270024">
    <w:abstractNumId w:val="0"/>
  </w:num>
  <w:num w:numId="20" w16cid:durableId="1618177665">
    <w:abstractNumId w:val="11"/>
  </w:num>
  <w:num w:numId="21" w16cid:durableId="37161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3C"/>
    <w:rsid w:val="0000117D"/>
    <w:rsid w:val="00002147"/>
    <w:rsid w:val="000035B4"/>
    <w:rsid w:val="000078D1"/>
    <w:rsid w:val="00015C67"/>
    <w:rsid w:val="00027CAD"/>
    <w:rsid w:val="000304F7"/>
    <w:rsid w:val="00041C55"/>
    <w:rsid w:val="0007132D"/>
    <w:rsid w:val="00071333"/>
    <w:rsid w:val="00073CE9"/>
    <w:rsid w:val="00083281"/>
    <w:rsid w:val="0009436F"/>
    <w:rsid w:val="000C04BF"/>
    <w:rsid w:val="000C0768"/>
    <w:rsid w:val="000C5724"/>
    <w:rsid w:val="000D2720"/>
    <w:rsid w:val="000D44B8"/>
    <w:rsid w:val="000E10C7"/>
    <w:rsid w:val="000E16D0"/>
    <w:rsid w:val="000E6922"/>
    <w:rsid w:val="001156ED"/>
    <w:rsid w:val="001200F0"/>
    <w:rsid w:val="001313C8"/>
    <w:rsid w:val="00152E2A"/>
    <w:rsid w:val="00153D12"/>
    <w:rsid w:val="001544AD"/>
    <w:rsid w:val="001700C2"/>
    <w:rsid w:val="001776E5"/>
    <w:rsid w:val="001964E7"/>
    <w:rsid w:val="00197FEF"/>
    <w:rsid w:val="001A13A3"/>
    <w:rsid w:val="001A394D"/>
    <w:rsid w:val="001A5904"/>
    <w:rsid w:val="001B3ECB"/>
    <w:rsid w:val="001B5440"/>
    <w:rsid w:val="001B5B73"/>
    <w:rsid w:val="001C254A"/>
    <w:rsid w:val="001C3EB9"/>
    <w:rsid w:val="001C43C6"/>
    <w:rsid w:val="001D0654"/>
    <w:rsid w:val="001D0F01"/>
    <w:rsid w:val="001E0487"/>
    <w:rsid w:val="001E60D7"/>
    <w:rsid w:val="001E613F"/>
    <w:rsid w:val="00201CFB"/>
    <w:rsid w:val="00202B26"/>
    <w:rsid w:val="00207D7F"/>
    <w:rsid w:val="00212A97"/>
    <w:rsid w:val="00214BB0"/>
    <w:rsid w:val="00231F97"/>
    <w:rsid w:val="002342AE"/>
    <w:rsid w:val="00241471"/>
    <w:rsid w:val="00246929"/>
    <w:rsid w:val="00251DD8"/>
    <w:rsid w:val="002525D5"/>
    <w:rsid w:val="00252DF3"/>
    <w:rsid w:val="0025414C"/>
    <w:rsid w:val="00256108"/>
    <w:rsid w:val="0025746A"/>
    <w:rsid w:val="00267847"/>
    <w:rsid w:val="00267A7E"/>
    <w:rsid w:val="00271525"/>
    <w:rsid w:val="00274E07"/>
    <w:rsid w:val="00290F9F"/>
    <w:rsid w:val="002A0332"/>
    <w:rsid w:val="002A42D6"/>
    <w:rsid w:val="002B0DB1"/>
    <w:rsid w:val="002B1592"/>
    <w:rsid w:val="002B1939"/>
    <w:rsid w:val="002C3C86"/>
    <w:rsid w:val="002F047F"/>
    <w:rsid w:val="002F4C58"/>
    <w:rsid w:val="002F5452"/>
    <w:rsid w:val="002F569F"/>
    <w:rsid w:val="003048B5"/>
    <w:rsid w:val="00305DD2"/>
    <w:rsid w:val="003121DD"/>
    <w:rsid w:val="00312DBB"/>
    <w:rsid w:val="003130F4"/>
    <w:rsid w:val="003159E5"/>
    <w:rsid w:val="00323C90"/>
    <w:rsid w:val="003373C8"/>
    <w:rsid w:val="003612A8"/>
    <w:rsid w:val="00366404"/>
    <w:rsid w:val="00377B77"/>
    <w:rsid w:val="00377E57"/>
    <w:rsid w:val="00380DC4"/>
    <w:rsid w:val="00393DBD"/>
    <w:rsid w:val="003941C1"/>
    <w:rsid w:val="003C597F"/>
    <w:rsid w:val="003C71FA"/>
    <w:rsid w:val="003E06DD"/>
    <w:rsid w:val="003E18A1"/>
    <w:rsid w:val="003E25E0"/>
    <w:rsid w:val="00400F75"/>
    <w:rsid w:val="00401C19"/>
    <w:rsid w:val="00403464"/>
    <w:rsid w:val="00404D23"/>
    <w:rsid w:val="0041225D"/>
    <w:rsid w:val="00422096"/>
    <w:rsid w:val="004270AA"/>
    <w:rsid w:val="00427F6E"/>
    <w:rsid w:val="00433090"/>
    <w:rsid w:val="00443F62"/>
    <w:rsid w:val="0045069E"/>
    <w:rsid w:val="004552B4"/>
    <w:rsid w:val="0046347A"/>
    <w:rsid w:val="00470741"/>
    <w:rsid w:val="004727C5"/>
    <w:rsid w:val="00474619"/>
    <w:rsid w:val="00475BD8"/>
    <w:rsid w:val="00476FF1"/>
    <w:rsid w:val="00482476"/>
    <w:rsid w:val="004851F0"/>
    <w:rsid w:val="00485C02"/>
    <w:rsid w:val="00487F2D"/>
    <w:rsid w:val="004924B8"/>
    <w:rsid w:val="00497E02"/>
    <w:rsid w:val="004A192E"/>
    <w:rsid w:val="004B661D"/>
    <w:rsid w:val="004B7A5A"/>
    <w:rsid w:val="004D0358"/>
    <w:rsid w:val="004D7992"/>
    <w:rsid w:val="004E20CB"/>
    <w:rsid w:val="004E536F"/>
    <w:rsid w:val="004F7868"/>
    <w:rsid w:val="00500C91"/>
    <w:rsid w:val="00501DE5"/>
    <w:rsid w:val="005037C2"/>
    <w:rsid w:val="00503D87"/>
    <w:rsid w:val="00504FA1"/>
    <w:rsid w:val="005063DB"/>
    <w:rsid w:val="00513943"/>
    <w:rsid w:val="00522639"/>
    <w:rsid w:val="00525A17"/>
    <w:rsid w:val="005305C2"/>
    <w:rsid w:val="00532AD6"/>
    <w:rsid w:val="005333F5"/>
    <w:rsid w:val="005449C5"/>
    <w:rsid w:val="005461B1"/>
    <w:rsid w:val="00550D15"/>
    <w:rsid w:val="00573435"/>
    <w:rsid w:val="00574B5B"/>
    <w:rsid w:val="00581E9F"/>
    <w:rsid w:val="00585115"/>
    <w:rsid w:val="00590245"/>
    <w:rsid w:val="00590EFC"/>
    <w:rsid w:val="00593C7E"/>
    <w:rsid w:val="005A0B47"/>
    <w:rsid w:val="005A7E3E"/>
    <w:rsid w:val="005B497F"/>
    <w:rsid w:val="005B61FC"/>
    <w:rsid w:val="005C6A8B"/>
    <w:rsid w:val="005D34FE"/>
    <w:rsid w:val="005F17B9"/>
    <w:rsid w:val="005F7213"/>
    <w:rsid w:val="0060122F"/>
    <w:rsid w:val="00604410"/>
    <w:rsid w:val="006234DC"/>
    <w:rsid w:val="0063037F"/>
    <w:rsid w:val="00631542"/>
    <w:rsid w:val="0063228C"/>
    <w:rsid w:val="00632B51"/>
    <w:rsid w:val="00634092"/>
    <w:rsid w:val="00637D0E"/>
    <w:rsid w:val="006421AF"/>
    <w:rsid w:val="00643B4F"/>
    <w:rsid w:val="006538AC"/>
    <w:rsid w:val="0065494B"/>
    <w:rsid w:val="00654B43"/>
    <w:rsid w:val="006558F0"/>
    <w:rsid w:val="00660021"/>
    <w:rsid w:val="00660119"/>
    <w:rsid w:val="00670611"/>
    <w:rsid w:val="00676941"/>
    <w:rsid w:val="0067731B"/>
    <w:rsid w:val="00686765"/>
    <w:rsid w:val="0068718E"/>
    <w:rsid w:val="00691641"/>
    <w:rsid w:val="006947B3"/>
    <w:rsid w:val="006A15B3"/>
    <w:rsid w:val="006A6565"/>
    <w:rsid w:val="006A688F"/>
    <w:rsid w:val="006B0BB2"/>
    <w:rsid w:val="006B4CBF"/>
    <w:rsid w:val="006B5144"/>
    <w:rsid w:val="006B61B9"/>
    <w:rsid w:val="006B7CE0"/>
    <w:rsid w:val="006C5C3F"/>
    <w:rsid w:val="006D0F3B"/>
    <w:rsid w:val="006D75C6"/>
    <w:rsid w:val="006E0398"/>
    <w:rsid w:val="006F0517"/>
    <w:rsid w:val="006F1A1A"/>
    <w:rsid w:val="007033BC"/>
    <w:rsid w:val="007058D8"/>
    <w:rsid w:val="00706CAD"/>
    <w:rsid w:val="0071480D"/>
    <w:rsid w:val="00714874"/>
    <w:rsid w:val="00724370"/>
    <w:rsid w:val="00733F2B"/>
    <w:rsid w:val="00735557"/>
    <w:rsid w:val="00741651"/>
    <w:rsid w:val="00741CD1"/>
    <w:rsid w:val="00747FE1"/>
    <w:rsid w:val="00752234"/>
    <w:rsid w:val="007533E1"/>
    <w:rsid w:val="0075374E"/>
    <w:rsid w:val="007542C2"/>
    <w:rsid w:val="007647B8"/>
    <w:rsid w:val="00777462"/>
    <w:rsid w:val="007802BD"/>
    <w:rsid w:val="0078367E"/>
    <w:rsid w:val="00785000"/>
    <w:rsid w:val="00786B36"/>
    <w:rsid w:val="00787916"/>
    <w:rsid w:val="007A0F10"/>
    <w:rsid w:val="007B098D"/>
    <w:rsid w:val="007C74B2"/>
    <w:rsid w:val="007D644E"/>
    <w:rsid w:val="007E22A6"/>
    <w:rsid w:val="008244E4"/>
    <w:rsid w:val="008300F9"/>
    <w:rsid w:val="00830155"/>
    <w:rsid w:val="008323C2"/>
    <w:rsid w:val="00840575"/>
    <w:rsid w:val="00840B68"/>
    <w:rsid w:val="00840DCD"/>
    <w:rsid w:val="0084755C"/>
    <w:rsid w:val="008518B3"/>
    <w:rsid w:val="00856982"/>
    <w:rsid w:val="008574C9"/>
    <w:rsid w:val="0086555B"/>
    <w:rsid w:val="008702D8"/>
    <w:rsid w:val="00872ABC"/>
    <w:rsid w:val="00875D90"/>
    <w:rsid w:val="00877CFF"/>
    <w:rsid w:val="00885F55"/>
    <w:rsid w:val="008918CC"/>
    <w:rsid w:val="00892A15"/>
    <w:rsid w:val="00895157"/>
    <w:rsid w:val="008954A0"/>
    <w:rsid w:val="008A49B2"/>
    <w:rsid w:val="008B404A"/>
    <w:rsid w:val="008B5F64"/>
    <w:rsid w:val="008C04A9"/>
    <w:rsid w:val="008C70CC"/>
    <w:rsid w:val="008C77EA"/>
    <w:rsid w:val="008D4597"/>
    <w:rsid w:val="008E0E29"/>
    <w:rsid w:val="00901E5D"/>
    <w:rsid w:val="00902FC1"/>
    <w:rsid w:val="00914D65"/>
    <w:rsid w:val="00924760"/>
    <w:rsid w:val="0092759B"/>
    <w:rsid w:val="009333EC"/>
    <w:rsid w:val="009334CB"/>
    <w:rsid w:val="0093683F"/>
    <w:rsid w:val="0094056E"/>
    <w:rsid w:val="00942044"/>
    <w:rsid w:val="00952231"/>
    <w:rsid w:val="00952C4B"/>
    <w:rsid w:val="009601B2"/>
    <w:rsid w:val="0096620B"/>
    <w:rsid w:val="0097396E"/>
    <w:rsid w:val="00976D42"/>
    <w:rsid w:val="009805F5"/>
    <w:rsid w:val="00981D6A"/>
    <w:rsid w:val="0099337A"/>
    <w:rsid w:val="0099761D"/>
    <w:rsid w:val="009979DC"/>
    <w:rsid w:val="009A407A"/>
    <w:rsid w:val="009A4914"/>
    <w:rsid w:val="009A562C"/>
    <w:rsid w:val="009B2E52"/>
    <w:rsid w:val="009B2E7D"/>
    <w:rsid w:val="009B4914"/>
    <w:rsid w:val="009B623E"/>
    <w:rsid w:val="009B74AC"/>
    <w:rsid w:val="009D1485"/>
    <w:rsid w:val="009E4436"/>
    <w:rsid w:val="009E6522"/>
    <w:rsid w:val="009E773B"/>
    <w:rsid w:val="00A04B8F"/>
    <w:rsid w:val="00A06E27"/>
    <w:rsid w:val="00A07E51"/>
    <w:rsid w:val="00A11BBC"/>
    <w:rsid w:val="00A11C0A"/>
    <w:rsid w:val="00A12750"/>
    <w:rsid w:val="00A156F5"/>
    <w:rsid w:val="00A22065"/>
    <w:rsid w:val="00A22077"/>
    <w:rsid w:val="00A271AE"/>
    <w:rsid w:val="00A31333"/>
    <w:rsid w:val="00A3430B"/>
    <w:rsid w:val="00A35794"/>
    <w:rsid w:val="00A357E3"/>
    <w:rsid w:val="00A40057"/>
    <w:rsid w:val="00A40A90"/>
    <w:rsid w:val="00A46086"/>
    <w:rsid w:val="00A51DFB"/>
    <w:rsid w:val="00A52958"/>
    <w:rsid w:val="00A72DC3"/>
    <w:rsid w:val="00A731B9"/>
    <w:rsid w:val="00A806D6"/>
    <w:rsid w:val="00A80AD3"/>
    <w:rsid w:val="00A80C96"/>
    <w:rsid w:val="00A83EF3"/>
    <w:rsid w:val="00A8743E"/>
    <w:rsid w:val="00A9580D"/>
    <w:rsid w:val="00A97F78"/>
    <w:rsid w:val="00AA6E56"/>
    <w:rsid w:val="00AC7242"/>
    <w:rsid w:val="00AC7946"/>
    <w:rsid w:val="00AD44A7"/>
    <w:rsid w:val="00AD45C5"/>
    <w:rsid w:val="00AD4B83"/>
    <w:rsid w:val="00AE34D7"/>
    <w:rsid w:val="00AE58B9"/>
    <w:rsid w:val="00AE758C"/>
    <w:rsid w:val="00AF39BE"/>
    <w:rsid w:val="00AF3D7F"/>
    <w:rsid w:val="00AF443B"/>
    <w:rsid w:val="00AF4C61"/>
    <w:rsid w:val="00AF5255"/>
    <w:rsid w:val="00AF5A50"/>
    <w:rsid w:val="00AF65D6"/>
    <w:rsid w:val="00AF7DAF"/>
    <w:rsid w:val="00B01408"/>
    <w:rsid w:val="00B040B3"/>
    <w:rsid w:val="00B13D06"/>
    <w:rsid w:val="00B21C08"/>
    <w:rsid w:val="00B37334"/>
    <w:rsid w:val="00B3782B"/>
    <w:rsid w:val="00B526D8"/>
    <w:rsid w:val="00B551B6"/>
    <w:rsid w:val="00B66B65"/>
    <w:rsid w:val="00B72512"/>
    <w:rsid w:val="00B90075"/>
    <w:rsid w:val="00B90F66"/>
    <w:rsid w:val="00B9437C"/>
    <w:rsid w:val="00B979FB"/>
    <w:rsid w:val="00BA3C7B"/>
    <w:rsid w:val="00BB3748"/>
    <w:rsid w:val="00BB6DB1"/>
    <w:rsid w:val="00BB7DF5"/>
    <w:rsid w:val="00BC63EF"/>
    <w:rsid w:val="00BD244B"/>
    <w:rsid w:val="00BD300C"/>
    <w:rsid w:val="00BD3164"/>
    <w:rsid w:val="00BD4F93"/>
    <w:rsid w:val="00BF0996"/>
    <w:rsid w:val="00BF2A6E"/>
    <w:rsid w:val="00C14720"/>
    <w:rsid w:val="00C15E8B"/>
    <w:rsid w:val="00C2514D"/>
    <w:rsid w:val="00C25191"/>
    <w:rsid w:val="00C334CF"/>
    <w:rsid w:val="00C3485F"/>
    <w:rsid w:val="00C35D42"/>
    <w:rsid w:val="00C4212A"/>
    <w:rsid w:val="00C426C4"/>
    <w:rsid w:val="00C50348"/>
    <w:rsid w:val="00C50F76"/>
    <w:rsid w:val="00C65E25"/>
    <w:rsid w:val="00C8198B"/>
    <w:rsid w:val="00C84678"/>
    <w:rsid w:val="00C95BA0"/>
    <w:rsid w:val="00CA2CDA"/>
    <w:rsid w:val="00CC6AC4"/>
    <w:rsid w:val="00CD40A5"/>
    <w:rsid w:val="00CD4DEB"/>
    <w:rsid w:val="00CD6A71"/>
    <w:rsid w:val="00CD75CB"/>
    <w:rsid w:val="00CE2FE3"/>
    <w:rsid w:val="00CE6AB4"/>
    <w:rsid w:val="00CE7CB5"/>
    <w:rsid w:val="00CF2E6E"/>
    <w:rsid w:val="00CF78C1"/>
    <w:rsid w:val="00D02729"/>
    <w:rsid w:val="00D03C7A"/>
    <w:rsid w:val="00D13939"/>
    <w:rsid w:val="00D17604"/>
    <w:rsid w:val="00D2038C"/>
    <w:rsid w:val="00D23D0E"/>
    <w:rsid w:val="00D32407"/>
    <w:rsid w:val="00D34829"/>
    <w:rsid w:val="00D354C6"/>
    <w:rsid w:val="00D37C2C"/>
    <w:rsid w:val="00D512FF"/>
    <w:rsid w:val="00D54585"/>
    <w:rsid w:val="00D6683A"/>
    <w:rsid w:val="00D704D2"/>
    <w:rsid w:val="00D77025"/>
    <w:rsid w:val="00D85A7A"/>
    <w:rsid w:val="00D93DF0"/>
    <w:rsid w:val="00D97D7B"/>
    <w:rsid w:val="00DA0B36"/>
    <w:rsid w:val="00DA571C"/>
    <w:rsid w:val="00DA7E8B"/>
    <w:rsid w:val="00DB01D2"/>
    <w:rsid w:val="00DB29C8"/>
    <w:rsid w:val="00DB50E3"/>
    <w:rsid w:val="00DB5CEE"/>
    <w:rsid w:val="00DC15D2"/>
    <w:rsid w:val="00DD59A5"/>
    <w:rsid w:val="00DD743B"/>
    <w:rsid w:val="00DF2D45"/>
    <w:rsid w:val="00E05365"/>
    <w:rsid w:val="00E07A9A"/>
    <w:rsid w:val="00E12C6C"/>
    <w:rsid w:val="00E16512"/>
    <w:rsid w:val="00E22D97"/>
    <w:rsid w:val="00E270C3"/>
    <w:rsid w:val="00E279F7"/>
    <w:rsid w:val="00E32AC3"/>
    <w:rsid w:val="00E36551"/>
    <w:rsid w:val="00E36AB4"/>
    <w:rsid w:val="00E375BF"/>
    <w:rsid w:val="00E40A51"/>
    <w:rsid w:val="00E432E0"/>
    <w:rsid w:val="00E44446"/>
    <w:rsid w:val="00E47BF9"/>
    <w:rsid w:val="00E5007F"/>
    <w:rsid w:val="00E651C9"/>
    <w:rsid w:val="00E70813"/>
    <w:rsid w:val="00E72439"/>
    <w:rsid w:val="00E728B3"/>
    <w:rsid w:val="00E74E5A"/>
    <w:rsid w:val="00E75DC6"/>
    <w:rsid w:val="00E77C6B"/>
    <w:rsid w:val="00E937EC"/>
    <w:rsid w:val="00E94C57"/>
    <w:rsid w:val="00EC3331"/>
    <w:rsid w:val="00EC6986"/>
    <w:rsid w:val="00EC74BB"/>
    <w:rsid w:val="00ED326B"/>
    <w:rsid w:val="00EE06CF"/>
    <w:rsid w:val="00EE2660"/>
    <w:rsid w:val="00EF459F"/>
    <w:rsid w:val="00F020E2"/>
    <w:rsid w:val="00F10489"/>
    <w:rsid w:val="00F1121A"/>
    <w:rsid w:val="00F116CA"/>
    <w:rsid w:val="00F130BA"/>
    <w:rsid w:val="00F1574B"/>
    <w:rsid w:val="00F2693C"/>
    <w:rsid w:val="00F4311B"/>
    <w:rsid w:val="00F5100B"/>
    <w:rsid w:val="00F5108E"/>
    <w:rsid w:val="00F52B86"/>
    <w:rsid w:val="00F5714A"/>
    <w:rsid w:val="00F629AF"/>
    <w:rsid w:val="00F7124D"/>
    <w:rsid w:val="00F73148"/>
    <w:rsid w:val="00F75575"/>
    <w:rsid w:val="00F76E65"/>
    <w:rsid w:val="00F76F51"/>
    <w:rsid w:val="00F77C3C"/>
    <w:rsid w:val="00F857D0"/>
    <w:rsid w:val="00F86C07"/>
    <w:rsid w:val="00F87EC1"/>
    <w:rsid w:val="00F96039"/>
    <w:rsid w:val="00F96F47"/>
    <w:rsid w:val="00F96FA8"/>
    <w:rsid w:val="00FB6233"/>
    <w:rsid w:val="00FC22C3"/>
    <w:rsid w:val="00FD0E9A"/>
    <w:rsid w:val="00FD6CCE"/>
    <w:rsid w:val="00FE079C"/>
    <w:rsid w:val="00FE0ED4"/>
    <w:rsid w:val="00FE576D"/>
    <w:rsid w:val="00FF0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67984"/>
  <w15:docId w15:val="{D73FD7F6-1295-42DB-95FD-BDBFA90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3C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7025"/>
    <w:pPr>
      <w:spacing w:after="0" w:line="240" w:lineRule="auto"/>
      <w:jc w:val="both"/>
      <w:outlineLvl w:val="0"/>
    </w:pPr>
    <w:rPr>
      <w:rFonts w:ascii="Verdana" w:hAnsi="Verdana" w:cs="Arial"/>
      <w:b/>
      <w:color w:val="000000" w:themeColor="text1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2693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6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2693C"/>
    <w:rPr>
      <w:rFonts w:cs="Times New Roman"/>
    </w:rPr>
  </w:style>
  <w:style w:type="character" w:styleId="Refdecomentario">
    <w:name w:val="annotation reference"/>
    <w:uiPriority w:val="99"/>
    <w:semiHidden/>
    <w:unhideWhenUsed/>
    <w:rsid w:val="00F269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26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F2693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6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2693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A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892A15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E758C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B49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DS">
    <w:name w:val="PD DS"/>
    <w:basedOn w:val="Normal"/>
    <w:link w:val="PDDSCar"/>
    <w:qFormat/>
    <w:rsid w:val="00D02729"/>
    <w:pPr>
      <w:shd w:val="clear" w:color="auto" w:fill="B6DDE8"/>
      <w:tabs>
        <w:tab w:val="left" w:pos="1022"/>
      </w:tabs>
      <w:spacing w:after="0"/>
    </w:pPr>
    <w:rPr>
      <w:rFonts w:ascii="Arial" w:hAnsi="Arial" w:cs="Arial"/>
      <w:b/>
      <w:color w:val="000000"/>
      <w:sz w:val="26"/>
      <w:szCs w:val="26"/>
    </w:rPr>
  </w:style>
  <w:style w:type="character" w:customStyle="1" w:styleId="PDDSCar">
    <w:name w:val="PD DS Car"/>
    <w:link w:val="PDDS"/>
    <w:locked/>
    <w:rsid w:val="00D02729"/>
    <w:rPr>
      <w:rFonts w:ascii="Arial" w:hAnsi="Arial" w:cs="Arial"/>
      <w:b/>
      <w:color w:val="000000"/>
      <w:sz w:val="26"/>
      <w:szCs w:val="26"/>
      <w:shd w:val="clear" w:color="auto" w:fill="B6DDE8"/>
    </w:rPr>
  </w:style>
  <w:style w:type="character" w:customStyle="1" w:styleId="PrrafodelistaCar">
    <w:name w:val="Párrafo de lista Car"/>
    <w:link w:val="Prrafodelista"/>
    <w:uiPriority w:val="34"/>
    <w:locked/>
    <w:rsid w:val="00D02729"/>
    <w:rPr>
      <w:rFonts w:cs="Times New Roman"/>
    </w:rPr>
  </w:style>
  <w:style w:type="table" w:styleId="Sombreadoclaro-nfasis3">
    <w:name w:val="Light Shading Accent 3"/>
    <w:basedOn w:val="Tablanormal"/>
    <w:uiPriority w:val="60"/>
    <w:rsid w:val="00305D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305D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504F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77025"/>
    <w:rPr>
      <w:rFonts w:ascii="Verdana" w:hAnsi="Verdana" w:cs="Arial"/>
      <w:b/>
      <w:color w:val="000000" w:themeColor="text1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JULIANA NAVARRO VELAZQUEZ</dc:creator>
  <cp:lastModifiedBy>Karla Patricia Barragan Rodriguez</cp:lastModifiedBy>
  <cp:revision>8</cp:revision>
  <cp:lastPrinted>2015-01-10T10:30:00Z</cp:lastPrinted>
  <dcterms:created xsi:type="dcterms:W3CDTF">2015-06-22T19:26:00Z</dcterms:created>
  <dcterms:modified xsi:type="dcterms:W3CDTF">2022-06-27T17:19:00Z</dcterms:modified>
</cp:coreProperties>
</file>